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4B" w:rsidRDefault="00171D4B" w:rsidP="00171D4B">
      <w:pPr>
        <w:shd w:val="clear" w:color="auto" w:fill="FFFFFF"/>
        <w:ind w:left="14" w:firstLine="384"/>
        <w:rPr>
          <w:rFonts w:cs="Times New Roman"/>
          <w:sz w:val="28"/>
          <w:szCs w:val="28"/>
        </w:rPr>
      </w:pPr>
    </w:p>
    <w:p w:rsidR="009E1FD6" w:rsidRDefault="009E1FD6" w:rsidP="00171D4B">
      <w:pPr>
        <w:shd w:val="clear" w:color="auto" w:fill="FFFFFF"/>
        <w:ind w:left="14" w:firstLine="384"/>
        <w:rPr>
          <w:rFonts w:cs="Times New Roman"/>
          <w:sz w:val="28"/>
          <w:szCs w:val="28"/>
        </w:rPr>
      </w:pPr>
    </w:p>
    <w:p w:rsidR="009E1FD6" w:rsidRPr="00787F17" w:rsidRDefault="009E1FD6" w:rsidP="00171D4B">
      <w:pPr>
        <w:shd w:val="clear" w:color="auto" w:fill="FFFFFF"/>
        <w:ind w:left="14" w:firstLine="384"/>
        <w:rPr>
          <w:rFonts w:cs="Times New Roman"/>
          <w:sz w:val="28"/>
          <w:szCs w:val="28"/>
        </w:rPr>
      </w:pPr>
    </w:p>
    <w:p w:rsidR="00171D4B" w:rsidRPr="00787F17" w:rsidRDefault="00171D4B" w:rsidP="00171D4B">
      <w:pPr>
        <w:shd w:val="clear" w:color="auto" w:fill="FFFFFF"/>
        <w:ind w:left="14" w:firstLine="384"/>
        <w:rPr>
          <w:rFonts w:cs="Times New Roman"/>
          <w:sz w:val="28"/>
          <w:szCs w:val="28"/>
        </w:rPr>
      </w:pPr>
    </w:p>
    <w:p w:rsidR="00171D4B" w:rsidRPr="00787F17" w:rsidRDefault="00171D4B" w:rsidP="00171D4B">
      <w:pPr>
        <w:shd w:val="clear" w:color="auto" w:fill="FFFFFF"/>
        <w:rPr>
          <w:rFonts w:cs="Times New Roman"/>
          <w:sz w:val="28"/>
          <w:szCs w:val="28"/>
        </w:rPr>
      </w:pPr>
    </w:p>
    <w:p w:rsidR="00171D4B" w:rsidRPr="00787F17" w:rsidRDefault="00171D4B" w:rsidP="00171D4B">
      <w:pPr>
        <w:shd w:val="clear" w:color="auto" w:fill="FFFFFF"/>
        <w:ind w:left="14" w:firstLine="384"/>
        <w:rPr>
          <w:rFonts w:cs="Times New Roman"/>
          <w:sz w:val="28"/>
          <w:szCs w:val="28"/>
        </w:rPr>
      </w:pPr>
    </w:p>
    <w:p w:rsidR="00171D4B" w:rsidRPr="00787F17" w:rsidRDefault="00171D4B" w:rsidP="00171D4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171D4B" w:rsidRPr="00787F17" w:rsidRDefault="00171D4B" w:rsidP="00171D4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87F17">
        <w:rPr>
          <w:rFonts w:ascii="Times New Roman" w:hAnsi="Times New Roman" w:cs="Times New Roman"/>
          <w:sz w:val="36"/>
          <w:szCs w:val="36"/>
        </w:rPr>
        <w:t>Конспект организованной образовательной деятельности</w:t>
      </w:r>
    </w:p>
    <w:p w:rsidR="00171D4B" w:rsidRDefault="00171D4B" w:rsidP="00171D4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87F17">
        <w:rPr>
          <w:rFonts w:ascii="Times New Roman" w:hAnsi="Times New Roman" w:cs="Times New Roman"/>
          <w:sz w:val="36"/>
          <w:szCs w:val="36"/>
        </w:rPr>
        <w:t>по нравственному воспитанию</w:t>
      </w:r>
    </w:p>
    <w:p w:rsidR="00171D4B" w:rsidRPr="00787F17" w:rsidRDefault="00171D4B" w:rsidP="00171D4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171D4B" w:rsidRPr="00171D4B" w:rsidRDefault="00254B1D" w:rsidP="00171D4B">
      <w:pPr>
        <w:pStyle w:val="a3"/>
        <w:jc w:val="center"/>
        <w:rPr>
          <w:rFonts w:ascii="Monotype Corsiva" w:hAnsi="Monotype Corsiva" w:cs="Times New Roman"/>
          <w:b/>
          <w:color w:val="7030A0"/>
          <w:sz w:val="72"/>
          <w:szCs w:val="72"/>
        </w:rPr>
      </w:pPr>
      <w:r>
        <w:rPr>
          <w:rFonts w:ascii="Monotype Corsiva" w:hAnsi="Monotype Corsiva" w:cs="Times New Roman"/>
          <w:b/>
          <w:color w:val="7030A0"/>
          <w:sz w:val="72"/>
          <w:szCs w:val="7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0.5pt;height:77.25pt" fillcolor="#06c" strokecolor="#9cf" strokeweight="1.5pt">
            <v:shadow on="t" color="#900"/>
            <v:textpath style="font-family:&quot;Impact&quot;;v-text-kern:t" trim="t" fitpath="t" string="МОЯ МАМА ЛУЧШЕ ВСЕХ"/>
          </v:shape>
        </w:pict>
      </w:r>
    </w:p>
    <w:p w:rsidR="00171D4B" w:rsidRDefault="00171D4B" w:rsidP="00171D4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87F1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71D4B" w:rsidRPr="00787F17" w:rsidRDefault="00171D4B" w:rsidP="00171D4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87F17"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</w:rPr>
        <w:t>старшая</w:t>
      </w:r>
      <w:r w:rsidRPr="00787F17">
        <w:rPr>
          <w:rFonts w:ascii="Times New Roman" w:hAnsi="Times New Roman" w:cs="Times New Roman"/>
          <w:sz w:val="36"/>
          <w:szCs w:val="36"/>
        </w:rPr>
        <w:t xml:space="preserve"> группа)</w:t>
      </w:r>
    </w:p>
    <w:p w:rsidR="00171D4B" w:rsidRDefault="00171D4B" w:rsidP="00171D4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171D4B" w:rsidRPr="00787F17" w:rsidRDefault="00171D4B" w:rsidP="00171D4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54B1D" w:rsidRDefault="00254B1D" w:rsidP="009E1FD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54B1D" w:rsidRDefault="00254B1D" w:rsidP="009E1FD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54B1D" w:rsidRDefault="00254B1D" w:rsidP="009E1FD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54B1D" w:rsidRDefault="00254B1D" w:rsidP="009E1FD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171D4B" w:rsidRPr="00171D4B" w:rsidRDefault="00171D4B" w:rsidP="009E1F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</w:t>
      </w:r>
    </w:p>
    <w:p w:rsidR="00171D4B" w:rsidRPr="00171D4B" w:rsidRDefault="00171D4B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1D4B" w:rsidRDefault="00171D4B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1D4B" w:rsidRDefault="00171D4B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1D4B" w:rsidRDefault="00171D4B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1D4B" w:rsidRDefault="00171D4B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1D4B" w:rsidRDefault="00171D4B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1D4B" w:rsidRDefault="00171D4B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717C03">
        <w:rPr>
          <w:rFonts w:ascii="Times New Roman" w:hAnsi="Times New Roman" w:cs="Times New Roman"/>
          <w:sz w:val="28"/>
          <w:szCs w:val="28"/>
        </w:rPr>
        <w:t xml:space="preserve">онспект занятия по нравственно-патриотическому воспитанию "Моя мама лучше всех" для детей старшего дошкольного возраста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Тема: « Моя мама - лучше всех»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Цель: Развитие у детей доброго, уважительного, внимательного отношения к родителям.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1.Формировать представления детей о труде и профессиях своих мам.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2. Развивать желание оказывать посильную помощь маме, заботиться и доставлять радость своими поступками и действиями.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 3. Воспитывать любовь и уважение к самому близкому человеку – маме.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1. Индивидуальные беседы с детьми о маме.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2. Рассматривание фотографий из семейных альбомов.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3. Рисование портретов мам.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4. Заучивание стихов о маме.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Ход: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1. Дети, послушайте народную мудрость: «Мать как солнышко: и пожалеет и обогреет, и путь укажет». Сегодня мы поговорим о наших мамах.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**Как зовут твою маму?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**Кем она работает?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**Чем ты похож на свою маму?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**Как ты помогаешь ей дома?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**Часто ли ты расстраиваешь </w:t>
      </w:r>
      <w:proofErr w:type="gramStart"/>
      <w:r w:rsidRPr="00717C03">
        <w:rPr>
          <w:rFonts w:ascii="Times New Roman" w:hAnsi="Times New Roman" w:cs="Times New Roman"/>
          <w:sz w:val="28"/>
          <w:szCs w:val="28"/>
        </w:rPr>
        <w:t>маму</w:t>
      </w:r>
      <w:proofErr w:type="gramEnd"/>
      <w:r w:rsidRPr="00717C0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717C03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717C03">
        <w:rPr>
          <w:rFonts w:ascii="Times New Roman" w:hAnsi="Times New Roman" w:cs="Times New Roman"/>
          <w:sz w:val="28"/>
          <w:szCs w:val="28"/>
        </w:rPr>
        <w:t xml:space="preserve"> поступками?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**Чему радуется твоя мама?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2. Рассматривание фотографий в альбоме «Наши мамы»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**За что ты любишь свою маму?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**Расскажи, какая она у тебя красивая.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3. Чтение стихов о маме (заранее выученных)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lastRenderedPageBreak/>
        <w:t xml:space="preserve">4. Мы любим маму за её дела, заботу о детях, за её любовь к нам. Когда мама нас поучает, наставляет, чтобы мы поступали правильно, мы не должны обижаться на неё за это, потому что она желает нам добра.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Обсуждение с детьми жизненных ситуаций.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**Мама возвратилась с работы очень уставшая – твои действия.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**Ты напроказничал в детском саду и был виновником ситуации – как мама отреагирует на это.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**К вам придут гости с детьми, мама готовит угощения </w:t>
      </w:r>
      <w:proofErr w:type="gramStart"/>
      <w:r w:rsidRPr="00717C03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717C03">
        <w:rPr>
          <w:rFonts w:ascii="Times New Roman" w:hAnsi="Times New Roman" w:cs="Times New Roman"/>
          <w:sz w:val="28"/>
          <w:szCs w:val="28"/>
        </w:rPr>
        <w:t xml:space="preserve">вои действия.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5.Физминутка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6.Чтение детям стихов о профессиях.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7. Дидактическая игра «Кому, что нужно для работы» - профессии мам.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7C03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717C03">
        <w:rPr>
          <w:rFonts w:ascii="Times New Roman" w:hAnsi="Times New Roman" w:cs="Times New Roman"/>
          <w:sz w:val="28"/>
          <w:szCs w:val="28"/>
        </w:rPr>
        <w:t xml:space="preserve"> опираясь на картинки с изображением предметов называют женские профессии.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**врач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**продавец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**парикмахер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**воспитатель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**няня в детском саду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**программист и т.д.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7.Пальчиковая гимнастика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8. Изготовление подарка своей маме – цветок – поделка оригами.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9.Словесная игра «Подбери словечко»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На плоскостное изображение вазы дети прикрепляют свои цветы и называют слово характеризующее маму.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>**</w:t>
      </w:r>
      <w:proofErr w:type="gramStart"/>
      <w:r w:rsidRPr="00717C03">
        <w:rPr>
          <w:rFonts w:ascii="Times New Roman" w:hAnsi="Times New Roman" w:cs="Times New Roman"/>
          <w:sz w:val="28"/>
          <w:szCs w:val="28"/>
        </w:rPr>
        <w:t>мама—самая</w:t>
      </w:r>
      <w:proofErr w:type="gramEnd"/>
      <w:r w:rsidRPr="00717C03">
        <w:rPr>
          <w:rFonts w:ascii="Times New Roman" w:hAnsi="Times New Roman" w:cs="Times New Roman"/>
          <w:sz w:val="28"/>
          <w:szCs w:val="28"/>
        </w:rPr>
        <w:t xml:space="preserve"> умная и т.д.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>10.В завершение мероприятия дети рассказывают стихи с пожеланиями.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**Мы беседу завершаем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Милым мамам пожелаем,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Чтобы мамы не старели,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Молодели, хорошели.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**Мы желаем нашим мамам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Никогда не унывать.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С каждым годом быть всё краше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И поменьше нас ругать.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**Пусть невзгоды и печали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Обойдут вас стороной,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Чтобы каждый день недели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Был у вас как выходной.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*****ваза с цветами дарится родителям*****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СТИХИ О МАМЕ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*********************************************************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7C03">
        <w:rPr>
          <w:rFonts w:ascii="Times New Roman" w:hAnsi="Times New Roman" w:cs="Times New Roman"/>
          <w:sz w:val="28"/>
          <w:szCs w:val="28"/>
        </w:rPr>
        <w:t>Н.Саконская</w:t>
      </w:r>
      <w:proofErr w:type="spellEnd"/>
      <w:r w:rsidRPr="00717C03">
        <w:rPr>
          <w:rFonts w:ascii="Times New Roman" w:hAnsi="Times New Roman" w:cs="Times New Roman"/>
          <w:sz w:val="28"/>
          <w:szCs w:val="28"/>
        </w:rPr>
        <w:t xml:space="preserve"> «Разговор о маме».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От чистого сердца, простыми словами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Давайте друзья, потолкуем о маме.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Мы любим её, как хорошего друга,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За то, что у нас с нею всё сообща,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За то, что когда нам приходится туго,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Мы можем всплакнуть у родного плеча.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Мы любим её и за то, что порою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Становятся строже в морщинках глаза.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Но стоит с повинной прийти головою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Исчезнут морщинки, умчится гроза.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За то, что всегда без утайки и прямо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lastRenderedPageBreak/>
        <w:t xml:space="preserve">Мы можем доверить ей сердце своё.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И просто за то, что она – наша мама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Мы крепко и нежно любим её!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*********************************************************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7C03">
        <w:rPr>
          <w:rFonts w:ascii="Times New Roman" w:hAnsi="Times New Roman" w:cs="Times New Roman"/>
          <w:sz w:val="28"/>
          <w:szCs w:val="28"/>
        </w:rPr>
        <w:t>И.Мазник</w:t>
      </w:r>
      <w:proofErr w:type="spellEnd"/>
      <w:r w:rsidRPr="00717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На свете добрых слов живёт не мало,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Но всех добрее и важней одно: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>Из двух слогов, простое слово «</w:t>
      </w:r>
      <w:proofErr w:type="spellStart"/>
      <w:proofErr w:type="gramStart"/>
      <w:r w:rsidRPr="00717C03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717C03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717C03">
        <w:rPr>
          <w:rFonts w:ascii="Times New Roman" w:hAnsi="Times New Roman" w:cs="Times New Roman"/>
          <w:sz w:val="28"/>
          <w:szCs w:val="28"/>
        </w:rPr>
        <w:t>ма</w:t>
      </w:r>
      <w:proofErr w:type="spellEnd"/>
      <w:proofErr w:type="gramEnd"/>
      <w:r w:rsidRPr="00717C0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И нет на свете слов дороже, чем оно.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*********************************************************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7C03">
        <w:rPr>
          <w:rFonts w:ascii="Times New Roman" w:hAnsi="Times New Roman" w:cs="Times New Roman"/>
          <w:sz w:val="28"/>
          <w:szCs w:val="28"/>
        </w:rPr>
        <w:t>Костас</w:t>
      </w:r>
      <w:proofErr w:type="spellEnd"/>
      <w:r w:rsidRPr="0071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C03">
        <w:rPr>
          <w:rFonts w:ascii="Times New Roman" w:hAnsi="Times New Roman" w:cs="Times New Roman"/>
          <w:sz w:val="28"/>
          <w:szCs w:val="28"/>
        </w:rPr>
        <w:t>Кубимнскас</w:t>
      </w:r>
      <w:proofErr w:type="spellEnd"/>
      <w:r w:rsidRPr="00717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Мама, очень – очень я тебя люблю.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Так люблю, что в темноте не сплю.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Вглядываюсь в темноту, утро тороплю.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Я тебя всё время, мамочка люблю.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Вот и солнце встало, вот уже рассвет,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Никого на свете лучше мамы нет.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ФИЗМИНУТКА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*********************************************************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Дружно помогаем мама,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Мы бельё полощем сами.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Раз, два, три, четыре -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Потянулись, наклонились.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Хорошо мы потрудились.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lastRenderedPageBreak/>
        <w:t xml:space="preserve">ПАЛЬЧИКОВАЯ ГИМНАСТИКА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*********************************************************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***Как у нас семья большая (хлопок)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***Да и </w:t>
      </w:r>
      <w:proofErr w:type="gramStart"/>
      <w:r w:rsidRPr="00717C03">
        <w:rPr>
          <w:rFonts w:ascii="Times New Roman" w:hAnsi="Times New Roman" w:cs="Times New Roman"/>
          <w:sz w:val="28"/>
          <w:szCs w:val="28"/>
        </w:rPr>
        <w:t>дружная</w:t>
      </w:r>
      <w:proofErr w:type="gramEnd"/>
      <w:r w:rsidRPr="00717C03">
        <w:rPr>
          <w:rFonts w:ascii="Times New Roman" w:hAnsi="Times New Roman" w:cs="Times New Roman"/>
          <w:sz w:val="28"/>
          <w:szCs w:val="28"/>
        </w:rPr>
        <w:t xml:space="preserve"> такая (хлопок)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***Этот пальчик – дедушка (загибать пальцы руки поочерёдно)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***Этот пальчик – бабушка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***Этот пальчик – папочка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***Этот пальчик – я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***А этот пальчик – мамочка милая моя.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СЛОВЕСНАЯ ИГРА «ПОДБЕРИ СЛОВЕЧКО»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**********************************************************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717C03">
        <w:rPr>
          <w:rFonts w:ascii="Times New Roman" w:hAnsi="Times New Roman" w:cs="Times New Roman"/>
          <w:sz w:val="28"/>
          <w:szCs w:val="28"/>
        </w:rPr>
        <w:t>мама—самая</w:t>
      </w:r>
      <w:proofErr w:type="gramEnd"/>
      <w:r w:rsidRPr="00717C03">
        <w:rPr>
          <w:rFonts w:ascii="Times New Roman" w:hAnsi="Times New Roman" w:cs="Times New Roman"/>
          <w:sz w:val="28"/>
          <w:szCs w:val="28"/>
        </w:rPr>
        <w:t xml:space="preserve"> красивая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*мама </w:t>
      </w:r>
      <w:proofErr w:type="gramStart"/>
      <w:r w:rsidRPr="00717C03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717C03">
        <w:rPr>
          <w:rFonts w:ascii="Times New Roman" w:hAnsi="Times New Roman" w:cs="Times New Roman"/>
          <w:sz w:val="28"/>
          <w:szCs w:val="28"/>
        </w:rPr>
        <w:t xml:space="preserve">амая умная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*мама – самая трудолюбивая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*мама – самая активная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*мама – самая ответственная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*мама – самая артистичная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*мама – самая весёлая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*мама – самая терпеливая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*мама - самая серьёзная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*мама – самая талантливая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*мама – самая милая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*мама – самая спортивная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*мама – самая прекрасная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СТИХИ О ПРОФЕССИЯХ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*********************************************************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lastRenderedPageBreak/>
        <w:t xml:space="preserve">**Тёплые вещи быстро и тихо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Шьёт для детишек мама – портниха.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**Зубки больные без всяких уколов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>Вылечит мама --вра</w:t>
      </w:r>
      <w:proofErr w:type="gramStart"/>
      <w:r w:rsidRPr="00717C03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717C03">
        <w:rPr>
          <w:rFonts w:ascii="Times New Roman" w:hAnsi="Times New Roman" w:cs="Times New Roman"/>
          <w:sz w:val="28"/>
          <w:szCs w:val="28"/>
        </w:rPr>
        <w:t xml:space="preserve"> стоматолог.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**В детском саду очень много занятий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Мама там няня и воспитатель.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**В школе не меньше занятий. Смотрите: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Ставит оценки мама – учитель.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 Из корешка растить не устанет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Чудо – растение мама – ботаник.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**Пишет в газеты статьи и записки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Мама – писатель и журналистка.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**Вкусной колбаски достала с витрины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Мама, она продавец в магазине.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**Доит корову с утра спозаранку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В чистом загоне мама – доярка.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**Плюшки и булочки кушать спешите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Их испекла мама – кондитер.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СТИХИ С ПОЖЕЛАНИЯМИ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*********************************************************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**Мы наш праздник завершаем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Милым мамам пожелаем,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Чтобы мамы не старели,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Молодели, хорошели.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**Мы желаем нашим мамам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Никогда не унывать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lastRenderedPageBreak/>
        <w:t xml:space="preserve">С каждым годом быть всё краше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И поменьше нас ругать.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**Пусть невзгоды и печали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Обойдут вас стороной, </w:t>
      </w:r>
    </w:p>
    <w:p w:rsidR="00717C03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 xml:space="preserve">Чтобы каждый день недели </w:t>
      </w:r>
    </w:p>
    <w:p w:rsidR="001168F8" w:rsidRPr="00717C03" w:rsidRDefault="00717C03" w:rsidP="00717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C03">
        <w:rPr>
          <w:rFonts w:ascii="Times New Roman" w:hAnsi="Times New Roman" w:cs="Times New Roman"/>
          <w:sz w:val="28"/>
          <w:szCs w:val="28"/>
        </w:rPr>
        <w:t>Был для вас как выходной.</w:t>
      </w:r>
    </w:p>
    <w:sectPr w:rsidR="001168F8" w:rsidRPr="00717C03" w:rsidSect="00171D4B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C03"/>
    <w:rsid w:val="000E7DAB"/>
    <w:rsid w:val="001168F8"/>
    <w:rsid w:val="00171D4B"/>
    <w:rsid w:val="00254B1D"/>
    <w:rsid w:val="00717C03"/>
    <w:rsid w:val="009E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D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881</Words>
  <Characters>5026</Characters>
  <Application>Microsoft Office Word</Application>
  <DocSecurity>0</DocSecurity>
  <Lines>41</Lines>
  <Paragraphs>11</Paragraphs>
  <ScaleCrop>false</ScaleCrop>
  <Company>Microsoft</Company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2012-11-07T12:34:00Z</dcterms:created>
  <dcterms:modified xsi:type="dcterms:W3CDTF">2020-09-07T10:24:00Z</dcterms:modified>
</cp:coreProperties>
</file>